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35"/>
        <w:gridCol w:w="7869"/>
      </w:tblGrid>
      <w:tr w:rsidR="00561D86" w14:paraId="43EC2C18" w14:textId="77777777" w:rsidTr="00725D47">
        <w:trPr>
          <w:trHeight w:val="11622"/>
          <w:jc w:val="center"/>
        </w:trPr>
        <w:tc>
          <w:tcPr>
            <w:tcW w:w="7835" w:type="dxa"/>
            <w:tcBorders>
              <w:right w:val="single" w:sz="4" w:space="0" w:color="auto"/>
            </w:tcBorders>
          </w:tcPr>
          <w:p w14:paraId="3ACC6E7B" w14:textId="128451EE" w:rsidR="005B5461" w:rsidRDefault="00611C10">
            <w:r>
              <w:object w:dxaOrig="5700" w:dyaOrig="9225" w14:anchorId="3902BD2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460" type="#_x0000_t75" style="width:379.85pt;height:566.05pt" o:ole="">
                  <v:imagedata r:id="rId6" o:title=""/>
                </v:shape>
                <o:OLEObject Type="Embed" ProgID="PBrush" ShapeID="_x0000_i1460" DrawAspect="Content" ObjectID="_1700374722" r:id="rId7"/>
              </w:object>
            </w:r>
          </w:p>
        </w:tc>
        <w:tc>
          <w:tcPr>
            <w:tcW w:w="7869" w:type="dxa"/>
            <w:tcBorders>
              <w:left w:val="single" w:sz="4" w:space="0" w:color="auto"/>
            </w:tcBorders>
          </w:tcPr>
          <w:p w14:paraId="1F8E8287" w14:textId="03584380" w:rsidR="005B5461" w:rsidRPr="005B5461" w:rsidRDefault="00611C10" w:rsidP="005B5461">
            <w:pPr>
              <w:pStyle w:val="a4"/>
            </w:pPr>
            <w:r w:rsidRPr="005B5461">
              <w:object w:dxaOrig="11685" w:dyaOrig="8595" w14:anchorId="61E004B4">
                <v:shape id="_x0000_i1461" type="#_x0000_t75" style="width:381.1pt;height:281.8pt" o:ole="">
                  <v:imagedata r:id="rId8" o:title=""/>
                </v:shape>
                <o:OLEObject Type="Embed" ProgID="PBrush" ShapeID="_x0000_i1461" DrawAspect="Content" ObjectID="_1700374723" r:id="rId9"/>
              </w:object>
            </w:r>
          </w:p>
          <w:p w14:paraId="4FB73EAC" w14:textId="40D526CE" w:rsidR="00783A14" w:rsidRDefault="00611C10">
            <w:r>
              <w:object w:dxaOrig="11625" w:dyaOrig="8505" w14:anchorId="3302C9BA">
                <v:shape id="_x0000_i1462" type="#_x0000_t75" style="width:378.6pt;height:276.85pt" o:ole="">
                  <v:imagedata r:id="rId10" o:title=""/>
                </v:shape>
                <o:OLEObject Type="Embed" ProgID="PBrush" ShapeID="_x0000_i1462" DrawAspect="Content" ObjectID="_1700374724" r:id="rId11"/>
              </w:object>
            </w:r>
          </w:p>
        </w:tc>
      </w:tr>
      <w:tr w:rsidR="00561D86" w14:paraId="3D978C22" w14:textId="77777777" w:rsidTr="00725D47">
        <w:trPr>
          <w:trHeight w:val="11195"/>
          <w:jc w:val="center"/>
        </w:trPr>
        <w:tc>
          <w:tcPr>
            <w:tcW w:w="7835" w:type="dxa"/>
            <w:tcBorders>
              <w:right w:val="single" w:sz="4" w:space="0" w:color="auto"/>
            </w:tcBorders>
          </w:tcPr>
          <w:p w14:paraId="3AA103EA" w14:textId="66D53D7B" w:rsidR="00561D86" w:rsidRDefault="00561D86">
            <w:r>
              <w:object w:dxaOrig="5850" w:dyaOrig="9495" w14:anchorId="5FE22E6E">
                <v:shape id="_x0000_i1523" type="#_x0000_t75" style="width:376.15pt;height:558.6pt" o:ole="">
                  <v:imagedata r:id="rId12" o:title=""/>
                </v:shape>
                <o:OLEObject Type="Embed" ProgID="PBrush" ShapeID="_x0000_i1523" DrawAspect="Content" ObjectID="_1700374725" r:id="rId13"/>
              </w:object>
            </w:r>
          </w:p>
        </w:tc>
        <w:tc>
          <w:tcPr>
            <w:tcW w:w="7869" w:type="dxa"/>
            <w:tcBorders>
              <w:left w:val="single" w:sz="4" w:space="0" w:color="auto"/>
            </w:tcBorders>
          </w:tcPr>
          <w:p w14:paraId="4E20061E" w14:textId="2468219C" w:rsidR="00561D86" w:rsidRPr="00561D86" w:rsidRDefault="00561D86" w:rsidP="00561D86">
            <w:pPr>
              <w:pStyle w:val="a4"/>
            </w:pPr>
            <w:r>
              <w:object w:dxaOrig="8220" w:dyaOrig="10170" w14:anchorId="788C2E8F">
                <v:shape id="_x0000_i1524" type="#_x0000_t75" style="width:382.35pt;height:561.1pt" o:ole="">
                  <v:imagedata r:id="rId14" o:title=""/>
                </v:shape>
                <o:OLEObject Type="Embed" ProgID="PBrush" ShapeID="_x0000_i1524" DrawAspect="Content" ObjectID="_1700374726" r:id="rId15"/>
              </w:object>
            </w:r>
          </w:p>
        </w:tc>
      </w:tr>
    </w:tbl>
    <w:p w14:paraId="349E65FD" w14:textId="77777777" w:rsidR="00725D47" w:rsidRDefault="00725D47">
      <w:pPr>
        <w:sectPr w:rsidR="00725D47" w:rsidSect="005B5461">
          <w:pgSz w:w="16838" w:h="11906" w:orient="landscape"/>
          <w:pgMar w:top="284" w:right="567" w:bottom="284" w:left="567" w:header="709" w:footer="709" w:gutter="0"/>
          <w:cols w:space="708"/>
          <w:docGrid w:linePitch="360"/>
        </w:sectPr>
      </w:pPr>
    </w:p>
    <w:p w14:paraId="6DF98856" w14:textId="6A3737BF" w:rsidR="005B5461" w:rsidRDefault="008304C1" w:rsidP="00561D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3ED17B1" wp14:editId="44B00775">
            <wp:extent cx="6831838" cy="9427779"/>
            <wp:effectExtent l="0" t="0" r="762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635" cy="949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28DC6" w14:textId="56E5DAA4" w:rsidR="00B0673D" w:rsidRDefault="00B0673D" w:rsidP="00561D86">
      <w:pPr>
        <w:rPr>
          <w:rFonts w:ascii="Times New Roman" w:hAnsi="Times New Roman" w:cs="Times New Roman"/>
          <w:sz w:val="28"/>
          <w:szCs w:val="28"/>
        </w:rPr>
      </w:pPr>
    </w:p>
    <w:p w14:paraId="24611187" w14:textId="77777777" w:rsidR="00B0673D" w:rsidRDefault="00B0673D" w:rsidP="00561D86">
      <w:pPr>
        <w:sectPr w:rsidR="00B0673D" w:rsidSect="008304C1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88"/>
      </w:tblGrid>
      <w:tr w:rsidR="00B0673D" w14:paraId="0436BB15" w14:textId="77777777" w:rsidTr="00B0673D">
        <w:trPr>
          <w:trHeight w:val="7249"/>
        </w:trPr>
        <w:tc>
          <w:tcPr>
            <w:tcW w:w="10627" w:type="dxa"/>
          </w:tcPr>
          <w:bookmarkStart w:id="0" w:name="_GoBack"/>
          <w:p w14:paraId="5B7DCD38" w14:textId="48E24327" w:rsidR="00B0673D" w:rsidRDefault="00B0673D" w:rsidP="00561D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4775" w:dyaOrig="8895" w14:anchorId="169C085C">
                <v:shape id="_x0000_i1636" type="#_x0000_t75" style="width:538.75pt;height:362.5pt" o:ole="">
                  <v:imagedata r:id="rId17" o:title=""/>
                </v:shape>
                <o:OLEObject Type="Embed" ProgID="PBrush" ShapeID="_x0000_i1636" DrawAspect="Content" ObjectID="_1700374727" r:id="rId18"/>
              </w:object>
            </w:r>
          </w:p>
        </w:tc>
      </w:tr>
      <w:tr w:rsidR="00B0673D" w14:paraId="07669618" w14:textId="77777777" w:rsidTr="00B0673D">
        <w:trPr>
          <w:trHeight w:val="7249"/>
        </w:trPr>
        <w:tc>
          <w:tcPr>
            <w:tcW w:w="10627" w:type="dxa"/>
          </w:tcPr>
          <w:p w14:paraId="42B3D105" w14:textId="779DD00E" w:rsidR="00B0673D" w:rsidRDefault="00B0673D" w:rsidP="00561D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4715" w:dyaOrig="8775" w14:anchorId="54F21E1B">
                <v:shape id="_x0000_i1637" type="#_x0000_t75" style="width:538.75pt;height:355.05pt" o:ole="">
                  <v:imagedata r:id="rId19" o:title=""/>
                </v:shape>
                <o:OLEObject Type="Embed" ProgID="PBrush" ShapeID="_x0000_i1637" DrawAspect="Content" ObjectID="_1700374728" r:id="rId20"/>
              </w:object>
            </w:r>
          </w:p>
        </w:tc>
      </w:tr>
      <w:bookmarkEnd w:id="0"/>
    </w:tbl>
    <w:p w14:paraId="4B01AD21" w14:textId="2B370650" w:rsidR="00B0673D" w:rsidRDefault="00B0673D" w:rsidP="00561D86">
      <w:pPr>
        <w:rPr>
          <w:rFonts w:ascii="Times New Roman" w:hAnsi="Times New Roman" w:cs="Times New Roman"/>
          <w:sz w:val="28"/>
          <w:szCs w:val="28"/>
        </w:rPr>
      </w:pPr>
    </w:p>
    <w:p w14:paraId="78F9E80D" w14:textId="26483562" w:rsidR="00B0673D" w:rsidRDefault="00B0673D" w:rsidP="00561D86">
      <w:pPr>
        <w:rPr>
          <w:rFonts w:ascii="Times New Roman" w:hAnsi="Times New Roman" w:cs="Times New Roman"/>
          <w:sz w:val="28"/>
          <w:szCs w:val="28"/>
        </w:rPr>
      </w:pPr>
    </w:p>
    <w:p w14:paraId="7DDB1A4A" w14:textId="77777777" w:rsidR="00B0673D" w:rsidRDefault="00B0673D" w:rsidP="00561D86">
      <w:pPr>
        <w:rPr>
          <w:rFonts w:ascii="Times New Roman" w:hAnsi="Times New Roman" w:cs="Times New Roman"/>
          <w:sz w:val="28"/>
          <w:szCs w:val="28"/>
        </w:rPr>
        <w:sectPr w:rsidR="00B0673D" w:rsidSect="00B0673D">
          <w:pgSz w:w="11906" w:h="16838"/>
          <w:pgMar w:top="567" w:right="397" w:bottom="567" w:left="397" w:header="709" w:footer="709" w:gutter="0"/>
          <w:cols w:space="708"/>
          <w:docGrid w:linePitch="360"/>
        </w:sectPr>
      </w:pPr>
    </w:p>
    <w:p w14:paraId="3B34B16A" w14:textId="37D22E10" w:rsidR="00B0673D" w:rsidRPr="008304C1" w:rsidRDefault="00B0673D" w:rsidP="00B0673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E4C05B9" wp14:editId="5576561B">
            <wp:extent cx="8418830" cy="7047230"/>
            <wp:effectExtent l="0" t="0" r="127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8830" cy="704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0673D" w:rsidRPr="008304C1" w:rsidSect="00B0673D">
      <w:pgSz w:w="16838" w:h="11906" w:orient="landscape"/>
      <w:pgMar w:top="397" w:right="567" w:bottom="39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400CBE" w14:textId="77777777" w:rsidR="009034EF" w:rsidRDefault="009034EF" w:rsidP="00561D86">
      <w:pPr>
        <w:spacing w:after="0" w:line="240" w:lineRule="auto"/>
      </w:pPr>
      <w:r>
        <w:separator/>
      </w:r>
    </w:p>
  </w:endnote>
  <w:endnote w:type="continuationSeparator" w:id="0">
    <w:p w14:paraId="56E0AAD1" w14:textId="77777777" w:rsidR="009034EF" w:rsidRDefault="009034EF" w:rsidP="00561D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2A6BE6" w14:textId="77777777" w:rsidR="009034EF" w:rsidRDefault="009034EF" w:rsidP="00561D86">
      <w:pPr>
        <w:spacing w:after="0" w:line="240" w:lineRule="auto"/>
      </w:pPr>
      <w:r>
        <w:separator/>
      </w:r>
    </w:p>
  </w:footnote>
  <w:footnote w:type="continuationSeparator" w:id="0">
    <w:p w14:paraId="3D9056F8" w14:textId="77777777" w:rsidR="009034EF" w:rsidRDefault="009034EF" w:rsidP="00561D8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7A0B"/>
    <w:rsid w:val="00474A1C"/>
    <w:rsid w:val="00561D86"/>
    <w:rsid w:val="005B5461"/>
    <w:rsid w:val="00611C10"/>
    <w:rsid w:val="00725D47"/>
    <w:rsid w:val="00783A14"/>
    <w:rsid w:val="008304C1"/>
    <w:rsid w:val="009034EF"/>
    <w:rsid w:val="00B0673D"/>
    <w:rsid w:val="00D57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9B2234"/>
  <w15:chartTrackingRefBased/>
  <w15:docId w15:val="{EC414570-7245-408A-9E60-CBD4875C4E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B54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Title"/>
    <w:basedOn w:val="a"/>
    <w:next w:val="a"/>
    <w:link w:val="a5"/>
    <w:uiPriority w:val="10"/>
    <w:qFormat/>
    <w:rsid w:val="005B546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Заголовок Знак"/>
    <w:basedOn w:val="a0"/>
    <w:link w:val="a4"/>
    <w:uiPriority w:val="10"/>
    <w:rsid w:val="005B54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header"/>
    <w:basedOn w:val="a"/>
    <w:link w:val="a7"/>
    <w:uiPriority w:val="99"/>
    <w:unhideWhenUsed/>
    <w:rsid w:val="00561D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61D86"/>
  </w:style>
  <w:style w:type="paragraph" w:styleId="a8">
    <w:name w:val="footer"/>
    <w:basedOn w:val="a"/>
    <w:link w:val="a9"/>
    <w:uiPriority w:val="99"/>
    <w:unhideWhenUsed/>
    <w:rsid w:val="00561D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61D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6.bin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oleObject" Target="embeddings/oleObject7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</Pages>
  <Words>22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Богачев</dc:creator>
  <cp:keywords/>
  <dc:description/>
  <cp:lastModifiedBy>Александр Богачев</cp:lastModifiedBy>
  <cp:revision>7</cp:revision>
  <dcterms:created xsi:type="dcterms:W3CDTF">2021-12-07T06:02:00Z</dcterms:created>
  <dcterms:modified xsi:type="dcterms:W3CDTF">2021-12-07T06:31:00Z</dcterms:modified>
</cp:coreProperties>
</file>